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2018 Assistant Officer Application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office are you applying for?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qualifications?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want this office?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you help improve the chapter?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there any assistant office you will not accept?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points do you have on the point system?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degree do you currently hold?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something funny or interesting about yourself.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officers are required to: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at Breakfast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 a chapter meeting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 main officers in their duties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Run the November meeting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